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FB2586" w:rsidRPr="004405E7" w:rsidRDefault="00FB2586" w:rsidP="00BF2498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 xml:space="preserve"> (</w:t>
      </w:r>
      <w:bookmarkStart w:id="0" w:name="_GoBack"/>
      <w:bookmarkEnd w:id="0"/>
      <w:r w:rsidRPr="004405E7">
        <w:rPr>
          <w:rFonts w:asciiTheme="minorBidi" w:hAnsiTheme="minorBidi"/>
          <w:sz w:val="20"/>
          <w:szCs w:val="20"/>
        </w:rPr>
        <w:t xml:space="preserve">For this exercise, we will select </w:t>
      </w:r>
      <w:r w:rsidR="0050351E">
        <w:rPr>
          <w:rFonts w:asciiTheme="minorBidi" w:hAnsiTheme="minorBidi"/>
          <w:sz w:val="20"/>
          <w:szCs w:val="20"/>
        </w:rPr>
        <w:t>LVA</w:t>
      </w:r>
      <w:r w:rsidRPr="004405E7">
        <w:rPr>
          <w:rFonts w:asciiTheme="minorBidi" w:hAnsiTheme="minorBidi"/>
          <w:sz w:val="20"/>
          <w:szCs w:val="20"/>
        </w:rPr>
        <w:t xml:space="preserve"> as the notifying administration, </w:t>
      </w:r>
      <w:r w:rsidR="0074167B" w:rsidRPr="004405E7">
        <w:rPr>
          <w:rFonts w:asciiTheme="minorBidi" w:hAnsiTheme="minorBidi"/>
          <w:sz w:val="20"/>
          <w:szCs w:val="20"/>
        </w:rPr>
        <w:t xml:space="preserve">and </w:t>
      </w:r>
      <w:proofErr w:type="gramStart"/>
      <w:r w:rsidR="0074167B" w:rsidRPr="004405E7">
        <w:rPr>
          <w:rFonts w:asciiTheme="minorBidi" w:hAnsiTheme="minorBidi"/>
          <w:sz w:val="20"/>
          <w:szCs w:val="20"/>
        </w:rPr>
        <w:t>Unique</w:t>
      </w:r>
      <w:proofErr w:type="gramEnd"/>
      <w:r w:rsidR="0074167B" w:rsidRPr="004405E7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 xml:space="preserve">cation code </w:t>
      </w:r>
      <w:r w:rsidR="0074167B" w:rsidRPr="004405E7">
        <w:rPr>
          <w:rFonts w:asciiTheme="minorBidi" w:hAnsiTheme="minorBidi"/>
          <w:sz w:val="20"/>
          <w:szCs w:val="20"/>
        </w:rPr>
        <w:t xml:space="preserve">given by Administration </w:t>
      </w:r>
      <w:r w:rsidR="0050351E" w:rsidRPr="00584D65">
        <w:rPr>
          <w:rFonts w:asciiTheme="majorBidi" w:hAnsiTheme="majorBidi" w:cstheme="majorBidi"/>
        </w:rPr>
        <w:t>081ML2013</w:t>
      </w:r>
      <w:r w:rsidR="003275DF" w:rsidRPr="004405E7">
        <w:rPr>
          <w:rFonts w:asciiTheme="minorBidi" w:hAnsiTheme="minorBidi"/>
          <w:sz w:val="20"/>
          <w:szCs w:val="20"/>
        </w:rPr>
        <w:t xml:space="preserve"> in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>order</w:t>
      </w:r>
      <w:r w:rsidR="0074167B" w:rsidRPr="004405E7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>to Modify the</w:t>
      </w:r>
      <w:r w:rsidRPr="004405E7">
        <w:rPr>
          <w:rFonts w:asciiTheme="minorBidi" w:hAnsiTheme="minorBidi"/>
          <w:sz w:val="20"/>
          <w:szCs w:val="20"/>
        </w:rPr>
        <w:t xml:space="preserve"> Assigned Frequency </w:t>
      </w:r>
      <w:r w:rsidR="0050351E">
        <w:rPr>
          <w:rFonts w:asciiTheme="minorBidi" w:hAnsiTheme="minorBidi"/>
          <w:sz w:val="20"/>
          <w:szCs w:val="20"/>
        </w:rPr>
        <w:t>407.15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D90C02" w:rsidRPr="004405E7">
        <w:rPr>
          <w:rFonts w:asciiTheme="minorBidi" w:hAnsiTheme="minorBidi"/>
          <w:sz w:val="20"/>
          <w:szCs w:val="20"/>
        </w:rPr>
        <w:t>MHz</w:t>
      </w:r>
      <w:r w:rsidR="0074167B" w:rsidRPr="004405E7">
        <w:rPr>
          <w:rFonts w:asciiTheme="minorBidi" w:hAnsiTheme="minorBidi"/>
          <w:sz w:val="20"/>
          <w:szCs w:val="20"/>
        </w:rPr>
        <w:t xml:space="preserve"> to </w:t>
      </w:r>
      <w:r w:rsidR="0050351E">
        <w:rPr>
          <w:rFonts w:asciiTheme="minorBidi" w:hAnsiTheme="minorBidi"/>
          <w:sz w:val="20"/>
          <w:szCs w:val="20"/>
        </w:rPr>
        <w:t>409.250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74167B" w:rsidRPr="004405E7">
        <w:rPr>
          <w:rFonts w:asciiTheme="minorBidi" w:hAnsiTheme="minorBidi"/>
          <w:sz w:val="20"/>
          <w:szCs w:val="20"/>
        </w:rPr>
        <w:t>MHz</w:t>
      </w:r>
      <w:r w:rsidRPr="004405E7">
        <w:rPr>
          <w:rFonts w:asciiTheme="minorBidi" w:hAnsiTheme="minorBidi"/>
          <w:sz w:val="20"/>
          <w:szCs w:val="20"/>
        </w:rPr>
        <w:t xml:space="preserve">) 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50351E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7A459F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78332753" r:id="rId7"/>
        </w:object>
      </w:r>
    </w:p>
    <w:p w:rsidR="003275DF" w:rsidRDefault="003275DF"/>
    <w:p w:rsidR="004405E7" w:rsidRDefault="004405E7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50351E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50351E">
        <w:rPr>
          <w:rFonts w:asciiTheme="minorBidi" w:hAnsiTheme="minorBidi"/>
          <w:sz w:val="20"/>
          <w:szCs w:val="20"/>
        </w:rPr>
        <w:t>LVA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50351E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50351E" w:rsidRPr="0050351E">
        <w:rPr>
          <w:rFonts w:asciiTheme="minorBidi" w:hAnsiTheme="minorBidi"/>
          <w:sz w:val="20"/>
          <w:szCs w:val="20"/>
        </w:rPr>
        <w:t>081ML2013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50351E" w:rsidP="0050351E">
      <w:pPr>
        <w:jc w:val="center"/>
      </w:pPr>
      <w:r>
        <w:rPr>
          <w:noProof/>
        </w:rPr>
        <w:drawing>
          <wp:inline distT="0" distB="0" distL="0" distR="0" wp14:anchorId="28155947" wp14:editId="1162E626">
            <wp:extent cx="5707128" cy="503872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4136" cy="504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50351E" w:rsidP="007C4409">
      <w:pPr>
        <w:pStyle w:val="ListParagraph"/>
        <w:ind w:left="786"/>
      </w:pPr>
      <w:r>
        <w:rPr>
          <w:noProof/>
        </w:rPr>
        <w:drawing>
          <wp:inline distT="0" distB="0" distL="0" distR="0" wp14:anchorId="4CB09BAD" wp14:editId="2ED18410">
            <wp:extent cx="8229600" cy="52806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50351E" w:rsidP="007C4409">
      <w:r>
        <w:rPr>
          <w:noProof/>
        </w:rPr>
        <w:drawing>
          <wp:inline distT="0" distB="0" distL="0" distR="0" wp14:anchorId="1B1976A3" wp14:editId="4F0AECF2">
            <wp:extent cx="7640955" cy="55874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1030" cy="559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307CC9" w:rsidP="00307CC9">
      <w:pPr>
        <w:jc w:val="center"/>
      </w:pPr>
      <w:r>
        <w:rPr>
          <w:noProof/>
        </w:rPr>
        <w:drawing>
          <wp:inline distT="0" distB="0" distL="0" distR="0" wp14:anchorId="4705E64E" wp14:editId="575B7597">
            <wp:extent cx="4953000" cy="33051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6438A0"/>
    <w:p w:rsidR="00307CC9" w:rsidRDefault="00307CC9" w:rsidP="006438A0"/>
    <w:p w:rsidR="00307CC9" w:rsidRDefault="00307CC9" w:rsidP="006438A0"/>
    <w:p w:rsidR="00307CC9" w:rsidRDefault="00307CC9" w:rsidP="006438A0"/>
    <w:p w:rsidR="00307CC9" w:rsidRDefault="00307CC9" w:rsidP="006438A0"/>
    <w:p w:rsidR="00307CC9" w:rsidRDefault="00307CC9" w:rsidP="006438A0"/>
    <w:p w:rsidR="006438A0" w:rsidRDefault="006438A0" w:rsidP="001D77A4">
      <w:pPr>
        <w:pStyle w:val="ListParagraph"/>
        <w:numPr>
          <w:ilvl w:val="0"/>
          <w:numId w:val="4"/>
        </w:numPr>
      </w:pPr>
      <w:r>
        <w:lastRenderedPageBreak/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6438A0" w:rsidRDefault="00307CC9" w:rsidP="006438A0">
      <w:pPr>
        <w:pStyle w:val="ListParagraph"/>
        <w:ind w:left="786"/>
      </w:pPr>
      <w:r>
        <w:rPr>
          <w:noProof/>
        </w:rPr>
        <w:drawing>
          <wp:inline distT="0" distB="0" distL="0" distR="0">
            <wp:extent cx="6819900" cy="54682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2930" cy="5470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6438A0" w:rsidP="00307CC9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307CC9">
        <w:t>409</w:t>
      </w:r>
      <w:r w:rsidR="001D77A4" w:rsidRPr="001D77A4">
        <w:t>.25</w:t>
      </w:r>
      <w:r w:rsidR="00307CC9">
        <w:t>0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4405E7" w:rsidRDefault="00BD5C2C" w:rsidP="00307CC9">
      <w:pPr>
        <w:jc w:val="center"/>
      </w:pPr>
      <w:r>
        <w:rPr>
          <w:noProof/>
        </w:rPr>
        <w:drawing>
          <wp:inline distT="0" distB="0" distL="0" distR="0">
            <wp:extent cx="6593119" cy="52863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100" cy="530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>The complete notice without error or warning is ready to be submitted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678CB"/>
    <w:rsid w:val="0058483E"/>
    <w:rsid w:val="006438A0"/>
    <w:rsid w:val="0074167B"/>
    <w:rsid w:val="007A459F"/>
    <w:rsid w:val="007C4409"/>
    <w:rsid w:val="008125E7"/>
    <w:rsid w:val="00BD5C2C"/>
    <w:rsid w:val="00BE3124"/>
    <w:rsid w:val="00BF2498"/>
    <w:rsid w:val="00C50608"/>
    <w:rsid w:val="00D00859"/>
    <w:rsid w:val="00D23BD6"/>
    <w:rsid w:val="00D90C02"/>
    <w:rsid w:val="00DC1450"/>
    <w:rsid w:val="00E362BD"/>
    <w:rsid w:val="00E730A5"/>
    <w:rsid w:val="00E91C16"/>
    <w:rsid w:val="00FA44D2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34673-A09B-41CD-8594-D3DD696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45F0-F007-4CD7-A94D-D32BB375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cp:lastPrinted>2014-11-24T10:07:00Z</cp:lastPrinted>
  <dcterms:created xsi:type="dcterms:W3CDTF">2014-11-12T16:03:00Z</dcterms:created>
  <dcterms:modified xsi:type="dcterms:W3CDTF">2014-11-24T10:13:00Z</dcterms:modified>
</cp:coreProperties>
</file>